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BF20BB" w14:textId="5D8DA6DF" w:rsidR="00E37C4A" w:rsidRPr="00D932FA" w:rsidRDefault="00E37C4A" w:rsidP="006E3B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EDITAL PADRONIZADO </w:t>
      </w:r>
    </w:p>
    <w:p w14:paraId="215787DE" w14:textId="77777777" w:rsidR="00E37C4A" w:rsidRPr="00D932FA" w:rsidRDefault="00E37C4A" w:rsidP="006E3B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CHAMAMENTO PÚBLICO Nº 01/2026 </w:t>
      </w:r>
    </w:p>
    <w:p w14:paraId="360412A3" w14:textId="77777777" w:rsidR="00E37C4A" w:rsidRPr="00D932FA" w:rsidRDefault="00E37C4A" w:rsidP="006E3B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REDE MUNICIPAL DE PONTOS DE CULTURA DE PARINTINS/AM</w:t>
      </w:r>
    </w:p>
    <w:p w14:paraId="554BB987" w14:textId="77777777" w:rsidR="00E37C4A" w:rsidRPr="00D932FA" w:rsidRDefault="00E37C4A" w:rsidP="006E3B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932FA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D932FA">
        <w:rPr>
          <w:rFonts w:ascii="Times New Roman" w:hAnsi="Times New Roman" w:cs="Times New Roman"/>
          <w:b/>
          <w:sz w:val="24"/>
          <w:szCs w:val="24"/>
        </w:rPr>
        <w:t xml:space="preserve">CULTURA VIVA DO TAMANHO DO BRASIL! </w:t>
      </w:r>
    </w:p>
    <w:p w14:paraId="5519405D" w14:textId="77777777" w:rsidR="00E37C4A" w:rsidRPr="00D932FA" w:rsidRDefault="00E37C4A" w:rsidP="006E3BC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after="0"/>
        <w:ind w:left="0" w:hanging="2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932FA">
        <w:rPr>
          <w:rFonts w:ascii="Times New Roman" w:hAnsi="Times New Roman" w:cs="Times New Roman"/>
          <w:b/>
          <w:sz w:val="24"/>
          <w:szCs w:val="24"/>
        </w:rPr>
        <w:t>PREMIAÇÃO DE PONTOS E PONTÕES DE CULTURA</w:t>
      </w:r>
    </w:p>
    <w:p w14:paraId="44C72533" w14:textId="77777777" w:rsidR="00E37C4A" w:rsidRDefault="00E37C4A" w:rsidP="00E37C4A">
      <w:pPr>
        <w:tabs>
          <w:tab w:val="center" w:pos="0"/>
        </w:tabs>
        <w:spacing w:before="120" w:after="120"/>
        <w:ind w:left="0" w:hanging="2"/>
        <w:rPr>
          <w:b/>
          <w:sz w:val="24"/>
          <w:szCs w:val="24"/>
          <w:u w:val="single"/>
        </w:rPr>
      </w:pPr>
    </w:p>
    <w:p w14:paraId="26EAE135" w14:textId="3CAB31EB" w:rsidR="00E37C4A" w:rsidRPr="00EA15BB" w:rsidRDefault="00E37C4A" w:rsidP="00E37C4A">
      <w:pPr>
        <w:tabs>
          <w:tab w:val="center" w:pos="0"/>
        </w:tabs>
        <w:spacing w:before="120" w:after="120"/>
        <w:ind w:left="0" w:hanging="2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EA15BB">
        <w:rPr>
          <w:rFonts w:ascii="Times New Roman" w:hAnsi="Times New Roman" w:cs="Times New Roman"/>
          <w:b/>
          <w:sz w:val="24"/>
          <w:szCs w:val="24"/>
          <w:u w:val="single"/>
        </w:rPr>
        <w:t>ANEXO 0</w:t>
      </w:r>
      <w:r w:rsidR="00A84A02">
        <w:rPr>
          <w:rFonts w:ascii="Times New Roman" w:hAnsi="Times New Roman" w:cs="Times New Roman"/>
          <w:b/>
          <w:sz w:val="24"/>
          <w:szCs w:val="24"/>
          <w:u w:val="single"/>
        </w:rPr>
        <w:t>7</w:t>
      </w:r>
      <w:r w:rsidRPr="00EA15BB">
        <w:rPr>
          <w:rFonts w:ascii="Times New Roman" w:hAnsi="Times New Roman" w:cs="Times New Roman"/>
          <w:b/>
          <w:sz w:val="24"/>
          <w:szCs w:val="24"/>
          <w:u w:val="single"/>
        </w:rPr>
        <w:t xml:space="preserve"> - FORMULÁRIO PARA PEDIDO DE RECURSO</w:t>
      </w:r>
    </w:p>
    <w:p w14:paraId="1BCE7344" w14:textId="77777777" w:rsidR="00E37C4A" w:rsidRPr="00EA15BB" w:rsidRDefault="00E37C4A" w:rsidP="00E37C4A">
      <w:pPr>
        <w:tabs>
          <w:tab w:val="center" w:pos="0"/>
        </w:tabs>
        <w:spacing w:before="120" w:after="120"/>
        <w:ind w:left="0" w:hanging="2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EA15BB">
        <w:rPr>
          <w:rFonts w:ascii="Times New Roman" w:hAnsi="Times New Roman" w:cs="Times New Roman"/>
          <w:b/>
          <w:sz w:val="24"/>
          <w:szCs w:val="24"/>
          <w:u w:val="single"/>
        </w:rPr>
        <w:t>(ETAPA DE SELEÇÃO E ETAPA DE HABILITAÇÃO)</w:t>
      </w:r>
    </w:p>
    <w:p w14:paraId="5A28B658" w14:textId="77777777" w:rsidR="00E37C4A" w:rsidRPr="00EA15BB" w:rsidRDefault="00E37C4A" w:rsidP="00E37C4A">
      <w:pPr>
        <w:shd w:val="clear" w:color="auto" w:fill="FFFFFF"/>
        <w:tabs>
          <w:tab w:val="left" w:pos="567"/>
        </w:tabs>
        <w:ind w:left="0" w:hanging="2"/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tbl>
      <w:tblPr>
        <w:tblW w:w="9660" w:type="dxa"/>
        <w:tblInd w:w="-6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660"/>
      </w:tblGrid>
      <w:tr w:rsidR="00E37C4A" w:rsidRPr="00EA15BB" w14:paraId="5D840785" w14:textId="77777777" w:rsidTr="000D28BE">
        <w:trPr>
          <w:trHeight w:val="440"/>
        </w:trPr>
        <w:tc>
          <w:tcPr>
            <w:tcW w:w="9660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8221C" w14:textId="77777777" w:rsidR="00E37C4A" w:rsidRPr="00EA15BB" w:rsidRDefault="00E37C4A" w:rsidP="000D28BE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EA15BB">
              <w:rPr>
                <w:rFonts w:ascii="Times New Roman" w:hAnsi="Times New Roman" w:cs="Times New Roman"/>
                <w:b/>
                <w:bCs/>
                <w:sz w:val="24"/>
                <w:szCs w:val="24"/>
                <w:highlight w:val="white"/>
              </w:rPr>
              <w:t>Nome da Entidade ou Coletivo Cultural</w:t>
            </w:r>
          </w:p>
          <w:p w14:paraId="72718BB2" w14:textId="77777777" w:rsidR="00E37C4A" w:rsidRPr="00EA15BB" w:rsidRDefault="00E37C4A" w:rsidP="000D28BE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EA15BB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_______________________________________________________________</w:t>
            </w:r>
          </w:p>
          <w:p w14:paraId="090931B7" w14:textId="77777777" w:rsidR="00E37C4A" w:rsidRPr="00EA15BB" w:rsidRDefault="00E37C4A" w:rsidP="000D28BE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  <w:p w14:paraId="40C4EB4F" w14:textId="77777777" w:rsidR="00E37C4A" w:rsidRPr="00EA15BB" w:rsidRDefault="00E37C4A" w:rsidP="000D28BE">
            <w:pPr>
              <w:widowControl w:val="0"/>
              <w:ind w:left="0" w:hanging="2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</w:tr>
    </w:tbl>
    <w:p w14:paraId="2D2160A5" w14:textId="77777777" w:rsidR="00E37C4A" w:rsidRPr="00EA15BB" w:rsidRDefault="00E37C4A" w:rsidP="00E37C4A">
      <w:pPr>
        <w:tabs>
          <w:tab w:val="left" w:pos="0"/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EA15BB">
        <w:rPr>
          <w:rFonts w:ascii="Times New Roman" w:hAnsi="Times New Roman" w:cs="Times New Roman"/>
          <w:sz w:val="24"/>
          <w:szCs w:val="24"/>
        </w:rPr>
        <w:t>À Comissão de Seleção,</w:t>
      </w:r>
    </w:p>
    <w:p w14:paraId="74855FEC" w14:textId="77777777" w:rsidR="00E37C4A" w:rsidRPr="00EA15BB" w:rsidRDefault="00E37C4A" w:rsidP="00E37C4A">
      <w:pPr>
        <w:tabs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EA15BB">
        <w:rPr>
          <w:rFonts w:ascii="Times New Roman" w:hAnsi="Times New Roman" w:cs="Times New Roman"/>
          <w:sz w:val="24"/>
          <w:szCs w:val="24"/>
        </w:rPr>
        <w:tab/>
        <w:t xml:space="preserve">Venho solicitar revisão do resultado da </w:t>
      </w:r>
      <w:r w:rsidRPr="00EA15BB">
        <w:rPr>
          <w:rFonts w:ascii="Times New Roman" w:hAnsi="Times New Roman" w:cs="Times New Roman"/>
          <w:b/>
          <w:sz w:val="24"/>
          <w:szCs w:val="24"/>
        </w:rPr>
        <w:t xml:space="preserve">Etapa de </w:t>
      </w:r>
      <w:r w:rsidRPr="00EA15BB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Seleção/Habilitação </w:t>
      </w:r>
      <w:r w:rsidRPr="00EA15BB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EA15BB">
        <w:rPr>
          <w:rFonts w:ascii="Times New Roman" w:hAnsi="Times New Roman" w:cs="Times New Roman"/>
          <w:sz w:val="24"/>
          <w:szCs w:val="24"/>
        </w:rPr>
        <w:t>pelos motivos abaixo:</w:t>
      </w:r>
    </w:p>
    <w:p w14:paraId="3BBDD39A" w14:textId="77777777" w:rsidR="00E37C4A" w:rsidRPr="00EA15BB" w:rsidRDefault="00E37C4A" w:rsidP="00E37C4A">
      <w:pPr>
        <w:tabs>
          <w:tab w:val="left" w:pos="0"/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EA15BB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</w:t>
      </w:r>
      <w:r w:rsidRPr="00EA15BB">
        <w:rPr>
          <w:rFonts w:ascii="Times New Roman" w:hAnsi="Times New Roman" w:cs="Times New Roman"/>
          <w:sz w:val="24"/>
          <w:szCs w:val="24"/>
        </w:rPr>
        <w:t>.</w:t>
      </w:r>
    </w:p>
    <w:p w14:paraId="7C6B7FF3" w14:textId="77777777" w:rsidR="00E37C4A" w:rsidRPr="00EA15BB" w:rsidRDefault="00E37C4A" w:rsidP="00E37C4A">
      <w:pPr>
        <w:tabs>
          <w:tab w:val="left" w:pos="0"/>
          <w:tab w:val="left" w:pos="567"/>
        </w:tabs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  <w:r w:rsidRPr="00EA15BB">
        <w:rPr>
          <w:rFonts w:ascii="Times New Roman" w:hAnsi="Times New Roman" w:cs="Times New Roman"/>
          <w:sz w:val="24"/>
          <w:szCs w:val="24"/>
        </w:rPr>
        <w:t>Termos em que peço deferimento.</w:t>
      </w:r>
    </w:p>
    <w:p w14:paraId="431898A5" w14:textId="7C131ED9" w:rsidR="00E37C4A" w:rsidRPr="00EA15BB" w:rsidRDefault="00E37C4A" w:rsidP="00E37C4A">
      <w:pPr>
        <w:widowControl w:val="0"/>
        <w:spacing w:before="240" w:after="120"/>
        <w:ind w:left="0" w:hanging="2"/>
        <w:jc w:val="right"/>
        <w:rPr>
          <w:rFonts w:ascii="Times New Roman" w:hAnsi="Times New Roman" w:cs="Times New Roman"/>
          <w:sz w:val="24"/>
          <w:szCs w:val="24"/>
          <w:lang w:val="en-US"/>
        </w:rPr>
      </w:pPr>
      <w:r w:rsidRPr="00EA15BB">
        <w:rPr>
          <w:rFonts w:ascii="Times New Roman" w:hAnsi="Times New Roman" w:cs="Times New Roman"/>
          <w:sz w:val="24"/>
          <w:szCs w:val="24"/>
          <w:lang w:val="en-US"/>
        </w:rPr>
        <w:t>(Local e data) _____________________,________/_______/ 202</w:t>
      </w:r>
      <w:r w:rsidR="006E3BCB">
        <w:rPr>
          <w:rFonts w:ascii="Times New Roman" w:hAnsi="Times New Roman" w:cs="Times New Roman"/>
          <w:sz w:val="24"/>
          <w:szCs w:val="24"/>
          <w:lang w:val="en-US"/>
        </w:rPr>
        <w:t>6</w:t>
      </w:r>
      <w:r w:rsidRPr="00EA15BB">
        <w:rPr>
          <w:rFonts w:ascii="Times New Roman" w:hAnsi="Times New Roman" w:cs="Times New Roman"/>
          <w:sz w:val="24"/>
          <w:szCs w:val="24"/>
          <w:lang w:val="en-US"/>
        </w:rPr>
        <w:t>.</w:t>
      </w:r>
    </w:p>
    <w:p w14:paraId="21A4C617" w14:textId="77777777" w:rsidR="00E37C4A" w:rsidRPr="00EA15BB" w:rsidRDefault="00E37C4A" w:rsidP="00E37C4A">
      <w:pPr>
        <w:widowControl w:val="0"/>
        <w:spacing w:before="240" w:after="12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49501328" w14:textId="77777777" w:rsidR="00E37C4A" w:rsidRPr="00EA15BB" w:rsidRDefault="00E37C4A" w:rsidP="00E37C4A">
      <w:pPr>
        <w:widowControl w:val="0"/>
        <w:spacing w:before="240" w:after="12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EA15BB">
        <w:rPr>
          <w:rFonts w:ascii="Times New Roman" w:hAnsi="Times New Roman" w:cs="Times New Roman"/>
          <w:sz w:val="24"/>
          <w:szCs w:val="24"/>
        </w:rPr>
        <w:t>____________________________________________________</w:t>
      </w:r>
    </w:p>
    <w:p w14:paraId="1FFBC538" w14:textId="77777777" w:rsidR="00E37C4A" w:rsidRPr="00D932FA" w:rsidRDefault="00E37C4A" w:rsidP="00E37C4A">
      <w:pPr>
        <w:pStyle w:val="Normal3"/>
        <w:widowControl w:val="0"/>
        <w:spacing w:line="240" w:lineRule="auto"/>
        <w:ind w:left="0" w:hanging="2"/>
        <w:jc w:val="center"/>
        <w:rPr>
          <w:rFonts w:eastAsia="Calibri"/>
          <w:sz w:val="24"/>
          <w:szCs w:val="24"/>
        </w:rPr>
      </w:pPr>
      <w:r w:rsidRPr="00D932FA">
        <w:rPr>
          <w:rFonts w:eastAsia="Calibri"/>
          <w:sz w:val="24"/>
          <w:szCs w:val="24"/>
        </w:rPr>
        <w:t>Assinatura (eletrônica, de próp</w:t>
      </w:r>
      <w:r>
        <w:rPr>
          <w:rFonts w:eastAsia="Calibri"/>
          <w:sz w:val="24"/>
          <w:szCs w:val="24"/>
        </w:rPr>
        <w:t>rio punho ou impressão digital)</w:t>
      </w:r>
    </w:p>
    <w:p w14:paraId="18C9A719" w14:textId="77777777" w:rsidR="00E37C4A" w:rsidRPr="00EA15BB" w:rsidRDefault="00E37C4A" w:rsidP="00E37C4A">
      <w:pPr>
        <w:ind w:left="0" w:hanging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EA15B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(Responsável Legal da Entidade ou Coletivo Cultural)</w:t>
      </w:r>
    </w:p>
    <w:p w14:paraId="0B1C34F0" w14:textId="77777777" w:rsidR="00E37C4A" w:rsidRPr="00EA15BB" w:rsidRDefault="00E37C4A" w:rsidP="00E37C4A">
      <w:pPr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  <w:r w:rsidRPr="00EA15BB">
        <w:rPr>
          <w:rFonts w:ascii="Times New Roman" w:hAnsi="Times New Roman" w:cs="Times New Roman"/>
          <w:sz w:val="24"/>
          <w:szCs w:val="24"/>
        </w:rPr>
        <w:t>NOME COMPLETO</w:t>
      </w:r>
    </w:p>
    <w:p w14:paraId="5427A045" w14:textId="77777777" w:rsidR="00E37C4A" w:rsidRDefault="00E37C4A" w:rsidP="00E37C4A">
      <w:pPr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15535813" w14:textId="77777777" w:rsidR="00395C8C" w:rsidRPr="00E37C4A" w:rsidRDefault="00395C8C" w:rsidP="00E37C4A">
      <w:pPr>
        <w:ind w:left="0" w:hanging="2"/>
      </w:pPr>
    </w:p>
    <w:sectPr w:rsidR="00395C8C" w:rsidRPr="00E37C4A" w:rsidSect="00A437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1134" w:left="1701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6135F" w14:textId="77777777" w:rsidR="00B763A1" w:rsidRDefault="00B763A1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546F0F5" w14:textId="77777777" w:rsidR="00B763A1" w:rsidRDefault="00B763A1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BB0F78" w14:textId="77777777" w:rsidR="00B763A1" w:rsidRDefault="00B763A1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7FD779DA" w14:textId="77777777" w:rsidR="00B763A1" w:rsidRDefault="00B763A1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1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2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3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0"/>
  </w:num>
  <w:num w:numId="2" w16cid:durableId="165485977">
    <w:abstractNumId w:val="5"/>
  </w:num>
  <w:num w:numId="3" w16cid:durableId="547835183">
    <w:abstractNumId w:val="2"/>
  </w:num>
  <w:num w:numId="4" w16cid:durableId="1401249043">
    <w:abstractNumId w:val="1"/>
  </w:num>
  <w:num w:numId="5" w16cid:durableId="2125727830">
    <w:abstractNumId w:val="4"/>
  </w:num>
  <w:num w:numId="6" w16cid:durableId="82158519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574EE"/>
    <w:rsid w:val="000E224D"/>
    <w:rsid w:val="000F15EB"/>
    <w:rsid w:val="001558A0"/>
    <w:rsid w:val="00167176"/>
    <w:rsid w:val="00172853"/>
    <w:rsid w:val="00180995"/>
    <w:rsid w:val="00201101"/>
    <w:rsid w:val="002139FC"/>
    <w:rsid w:val="002773BC"/>
    <w:rsid w:val="00307175"/>
    <w:rsid w:val="00373457"/>
    <w:rsid w:val="003819AB"/>
    <w:rsid w:val="00395C8C"/>
    <w:rsid w:val="003E28DA"/>
    <w:rsid w:val="0041120A"/>
    <w:rsid w:val="00442991"/>
    <w:rsid w:val="00464C83"/>
    <w:rsid w:val="00482A29"/>
    <w:rsid w:val="00536D2E"/>
    <w:rsid w:val="00544085"/>
    <w:rsid w:val="00570F78"/>
    <w:rsid w:val="006418BF"/>
    <w:rsid w:val="006A586A"/>
    <w:rsid w:val="006E18A8"/>
    <w:rsid w:val="006E3BCB"/>
    <w:rsid w:val="0075373A"/>
    <w:rsid w:val="00841D19"/>
    <w:rsid w:val="008A6E0E"/>
    <w:rsid w:val="00A074A1"/>
    <w:rsid w:val="00A3070C"/>
    <w:rsid w:val="00A437AA"/>
    <w:rsid w:val="00A84A02"/>
    <w:rsid w:val="00B763A1"/>
    <w:rsid w:val="00D76F31"/>
    <w:rsid w:val="00D85B73"/>
    <w:rsid w:val="00DC003C"/>
    <w:rsid w:val="00DE16B2"/>
    <w:rsid w:val="00E167E2"/>
    <w:rsid w:val="00E37C4A"/>
    <w:rsid w:val="00E465D8"/>
    <w:rsid w:val="00F26AAF"/>
    <w:rsid w:val="00F42132"/>
    <w:rsid w:val="00FB51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  <w:style w:type="paragraph" w:customStyle="1" w:styleId="Normal0">
    <w:name w:val="Normal0"/>
    <w:rsid w:val="00841D19"/>
    <w:pPr>
      <w:spacing w:after="0" w:line="276" w:lineRule="auto"/>
      <w:ind w:firstLine="0"/>
      <w:jc w:val="left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907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6</cp:revision>
  <dcterms:created xsi:type="dcterms:W3CDTF">2026-07-20T19:12:00Z</dcterms:created>
  <dcterms:modified xsi:type="dcterms:W3CDTF">2026-07-25T19:05:00Z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